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9AC" w:rsidRPr="00967301" w:rsidRDefault="00BD5E12" w:rsidP="00967301">
      <w:pPr>
        <w:widowControl w:val="0"/>
        <w:spacing w:after="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67301">
        <w:rPr>
          <w:rFonts w:ascii="Times New Roman" w:hAnsi="Times New Roman" w:cs="Times New Roman"/>
          <w:color w:val="auto"/>
          <w:sz w:val="24"/>
          <w:szCs w:val="24"/>
        </w:rPr>
        <w:t xml:space="preserve">                </w:t>
      </w:r>
      <w:r w:rsidR="000859AC" w:rsidRPr="00967301">
        <w:rPr>
          <w:rFonts w:ascii="Times New Roman" w:hAnsi="Times New Roman" w:cs="Times New Roman"/>
          <w:color w:val="auto"/>
          <w:sz w:val="24"/>
          <w:szCs w:val="24"/>
        </w:rPr>
        <w:t>Муниципальное общеобразовательное учреждение «</w:t>
      </w:r>
      <w:r w:rsidR="008C6863" w:rsidRPr="00967301">
        <w:rPr>
          <w:rFonts w:ascii="Times New Roman" w:hAnsi="Times New Roman" w:cs="Times New Roman"/>
          <w:color w:val="auto"/>
          <w:sz w:val="24"/>
          <w:szCs w:val="24"/>
        </w:rPr>
        <w:t>МОУ СОШ с УИОП № 16</w:t>
      </w:r>
      <w:r w:rsidR="000859AC" w:rsidRPr="00967301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0859AC" w:rsidRPr="00967301" w:rsidRDefault="00BD5E12" w:rsidP="00967301">
      <w:pPr>
        <w:widowControl w:val="0"/>
        <w:spacing w:after="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67301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            </w:t>
      </w:r>
      <w:r w:rsidR="000859AC" w:rsidRPr="00967301">
        <w:rPr>
          <w:rFonts w:ascii="Times New Roman" w:hAnsi="Times New Roman" w:cs="Times New Roman"/>
          <w:color w:val="auto"/>
          <w:sz w:val="24"/>
          <w:szCs w:val="24"/>
        </w:rPr>
        <w:t xml:space="preserve"> г.о</w:t>
      </w:r>
      <w:proofErr w:type="gramStart"/>
      <w:r w:rsidR="000859AC" w:rsidRPr="00967301">
        <w:rPr>
          <w:rFonts w:ascii="Times New Roman" w:hAnsi="Times New Roman" w:cs="Times New Roman"/>
          <w:color w:val="auto"/>
          <w:sz w:val="24"/>
          <w:szCs w:val="24"/>
        </w:rPr>
        <w:t>.С</w:t>
      </w:r>
      <w:proofErr w:type="gramEnd"/>
      <w:r w:rsidR="000859AC" w:rsidRPr="00967301">
        <w:rPr>
          <w:rFonts w:ascii="Times New Roman" w:hAnsi="Times New Roman" w:cs="Times New Roman"/>
          <w:color w:val="auto"/>
          <w:sz w:val="24"/>
          <w:szCs w:val="24"/>
        </w:rPr>
        <w:t>аранск</w:t>
      </w:r>
    </w:p>
    <w:p w:rsidR="000859AC" w:rsidRPr="00967301" w:rsidRDefault="005D05B1" w:rsidP="00967301">
      <w:pPr>
        <w:widowControl w:val="0"/>
        <w:spacing w:after="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93.95pt;margin-top:21.5pt;width:107.6pt;height:71.6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" filled="f" fillcolor="#00b050" stroked="f">
            <v:textbox style="mso-fit-shape-to-text:t">
              <w:txbxContent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BD5E12" w:rsidRPr="00967301"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</w:t>
      </w:r>
      <w:r w:rsidR="000859AC" w:rsidRPr="00967301">
        <w:rPr>
          <w:rFonts w:ascii="Times New Roman" w:hAnsi="Times New Roman" w:cs="Times New Roman"/>
          <w:color w:val="auto"/>
          <w:sz w:val="24"/>
          <w:szCs w:val="24"/>
        </w:rPr>
        <w:t>Еженедельная школьная газета</w:t>
      </w:r>
    </w:p>
    <w:tbl>
      <w:tblPr>
        <w:tblpPr w:leftFromText="180" w:rightFromText="180" w:vertAnchor="text" w:horzAnchor="margin" w:tblpY="117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3"/>
        <w:gridCol w:w="1835"/>
        <w:gridCol w:w="2605"/>
        <w:gridCol w:w="2985"/>
      </w:tblGrid>
      <w:tr w:rsidR="000859AC" w:rsidRPr="00967301" w:rsidTr="00776221"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967301" w:rsidRDefault="00A932C1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6730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347595" cy="909955"/>
                  <wp:effectExtent l="19050" t="0" r="0" b="0"/>
                  <wp:wrapNone/>
                  <wp:docPr id="3" name="Рисунок 3" descr="http://www.rost.websib.ru/misc/tit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rost.websib.ru/misc/tit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909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859AC" w:rsidRPr="00967301" w:rsidRDefault="000859AC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859AC" w:rsidRPr="00967301" w:rsidRDefault="000859AC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859AC" w:rsidRPr="00967301" w:rsidRDefault="000859AC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859AC" w:rsidRPr="00967301" w:rsidRDefault="000859AC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967301" w:rsidRDefault="000859AC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859AC" w:rsidRPr="00967301" w:rsidRDefault="000859AC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967301" w:rsidRDefault="005D05B1" w:rsidP="0096730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pi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4" o:spid="_x0000_s1027" type="#_x0000_t55" style="position:absolute;left:0;text-align:left;margin-left:29.55pt;margin-top:8.45pt;width:129.95pt;height:55.5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" adj="17187" fillcolor="green" strokecolor="#9f9" strokeweight="3pt">
                  <v:shadow on="t" color="#4e6128" opacity=".5" offset="1pt"/>
                  <v:textbox>
                    <w:txbxContent>
                      <w:p w:rsidR="00AE57AE" w:rsidRPr="00F47A1B" w:rsidRDefault="00AE57AE" w:rsidP="00184AF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</w:t>
                        </w:r>
                        <w:r w:rsidR="00BD5E12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№ </w:t>
                        </w:r>
                        <w:r w:rsidR="00F47A1B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30</w:t>
                        </w:r>
                      </w:p>
                      <w:p w:rsidR="00AD0EE9" w:rsidRPr="00F47A1B" w:rsidRDefault="00F47A1B" w:rsidP="00184AF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  <w:lang w:val="en-US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1</w:t>
                        </w:r>
                        <w:r w:rsidR="000C3C60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.0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4</w:t>
                        </w:r>
                        <w:r w:rsidR="000C3C60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-2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5</w:t>
                        </w:r>
                        <w:r w:rsidR="000C3C60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.0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4</w:t>
                        </w:r>
                      </w:p>
                      <w:p w:rsidR="00AD0EE9" w:rsidRDefault="00AE57AE" w:rsidP="007C46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</w:t>
                        </w:r>
                        <w:r w:rsidR="007A5361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202</w:t>
                        </w:r>
                        <w:r w:rsidR="000C3C60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  <w:lang w:val="en-US"/>
                          </w:rPr>
                          <w:t>5</w:t>
                        </w:r>
                        <w:r w:rsidR="00AD0EE9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г.</w:t>
                        </w:r>
                      </w:p>
                      <w:p w:rsidR="00AD0EE9" w:rsidRPr="00650F57" w:rsidRDefault="00AD0EE9" w:rsidP="00FB6EE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967301" w:rsidRDefault="00AE57AE" w:rsidP="00967301">
            <w:pPr>
              <w:spacing w:line="276" w:lineRule="auto"/>
              <w:ind w:left="58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6730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1219200" cy="914400"/>
                  <wp:effectExtent l="19050" t="0" r="0" b="0"/>
                  <wp:docPr id="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9AC" w:rsidRPr="00967301" w:rsidRDefault="000859AC" w:rsidP="00967301">
      <w:pPr>
        <w:pStyle w:val="msotitle3"/>
        <w:widowControl w:val="0"/>
        <w:spacing w:line="276" w:lineRule="auto"/>
        <w:jc w:val="center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967301">
        <w:rPr>
          <w:rFonts w:ascii="Times New Roman" w:hAnsi="Times New Roman"/>
          <w:b w:val="0"/>
          <w:i/>
          <w:color w:val="auto"/>
          <w:sz w:val="24"/>
          <w:szCs w:val="24"/>
        </w:rPr>
        <w:t>Издается с января 2011 года</w:t>
      </w:r>
    </w:p>
    <w:tbl>
      <w:tblPr>
        <w:tblStyle w:val="a3"/>
        <w:tblW w:w="1126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17"/>
        <w:gridCol w:w="236"/>
        <w:gridCol w:w="236"/>
        <w:gridCol w:w="5471"/>
      </w:tblGrid>
      <w:tr w:rsidR="00527F2C" w:rsidRPr="00967301" w:rsidTr="007911D4">
        <w:trPr>
          <w:trHeight w:val="401"/>
        </w:trPr>
        <w:tc>
          <w:tcPr>
            <w:tcW w:w="5317" w:type="dxa"/>
            <w:shd w:val="clear" w:color="auto" w:fill="008000"/>
          </w:tcPr>
          <w:p w:rsidR="00797F31" w:rsidRPr="006A5839" w:rsidRDefault="00940538" w:rsidP="00967301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i/>
                <w:color w:val="auto"/>
                <w:sz w:val="32"/>
                <w:szCs w:val="32"/>
              </w:rPr>
            </w:pPr>
            <w:r w:rsidRPr="006A5839">
              <w:rPr>
                <w:rFonts w:ascii="Times New Roman" w:hAnsi="Times New Roman" w:cs="Times New Roman"/>
                <w:bCs/>
                <w:i/>
                <w:color w:val="auto"/>
                <w:sz w:val="32"/>
                <w:szCs w:val="32"/>
              </w:rPr>
              <w:t xml:space="preserve">Разговоры о </w:t>
            </w:r>
            <w:proofErr w:type="gramStart"/>
            <w:r w:rsidRPr="006A5839">
              <w:rPr>
                <w:rFonts w:ascii="Times New Roman" w:hAnsi="Times New Roman" w:cs="Times New Roman"/>
                <w:bCs/>
                <w:i/>
                <w:color w:val="auto"/>
                <w:sz w:val="32"/>
                <w:szCs w:val="32"/>
              </w:rPr>
              <w:t>важном</w:t>
            </w:r>
            <w:proofErr w:type="gramEnd"/>
          </w:p>
        </w:tc>
        <w:tc>
          <w:tcPr>
            <w:tcW w:w="236" w:type="dxa"/>
            <w:shd w:val="clear" w:color="auto" w:fill="FFFFFF" w:themeFill="background1"/>
          </w:tcPr>
          <w:p w:rsidR="00797F31" w:rsidRPr="00967301" w:rsidRDefault="00797F31" w:rsidP="00967301">
            <w:pPr>
              <w:pStyle w:val="msotitle3"/>
              <w:widowControl w:val="0"/>
              <w:spacing w:line="276" w:lineRule="auto"/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797F31" w:rsidRPr="00967301" w:rsidRDefault="00797F31" w:rsidP="00967301">
            <w:pPr>
              <w:pStyle w:val="msotitle3"/>
              <w:widowControl w:val="0"/>
              <w:spacing w:line="276" w:lineRule="auto"/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5471" w:type="dxa"/>
            <w:shd w:val="clear" w:color="auto" w:fill="008000"/>
          </w:tcPr>
          <w:p w:rsidR="00341DB8" w:rsidRPr="000B2F62" w:rsidRDefault="000B2F62" w:rsidP="00967301">
            <w:pPr>
              <w:pStyle w:val="msotitle3"/>
              <w:widowControl w:val="0"/>
              <w:spacing w:line="276" w:lineRule="auto"/>
              <w:jc w:val="center"/>
              <w:rPr>
                <w:rFonts w:ascii="Times New Roman" w:hAnsi="Times New Roman"/>
                <w:b w:val="0"/>
                <w:i/>
                <w:color w:val="auto"/>
                <w:sz w:val="32"/>
                <w:szCs w:val="32"/>
              </w:rPr>
            </w:pPr>
            <w:r>
              <w:rPr>
                <w:rFonts w:ascii="Times New Roman" w:hAnsi="Times New Roman"/>
                <w:b w:val="0"/>
                <w:i/>
                <w:color w:val="auto"/>
                <w:sz w:val="32"/>
                <w:szCs w:val="32"/>
              </w:rPr>
              <w:t>Марш-эстафета</w:t>
            </w:r>
          </w:p>
        </w:tc>
      </w:tr>
      <w:tr w:rsidR="003C729E" w:rsidRPr="00967301" w:rsidTr="007911D4">
        <w:trPr>
          <w:trHeight w:val="12162"/>
        </w:trPr>
        <w:tc>
          <w:tcPr>
            <w:tcW w:w="5317" w:type="dxa"/>
          </w:tcPr>
          <w:p w:rsidR="00C0416C" w:rsidRPr="00B72FFE" w:rsidRDefault="00C0416C" w:rsidP="00C0416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72F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21 апреля в нашей школе вновь прошла традиционная линейка. Под звуки гимна Российской Федерации был вынесен Государственный флаг.</w:t>
            </w:r>
            <w:r w:rsidR="00F63549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C0416C" w:rsidRPr="00B72FFE" w:rsidRDefault="00C0416C" w:rsidP="00C041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</w:t>
            </w:r>
            <w:r w:rsidRPr="00B72F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линейке были объявлены результаты деловой игры «Выборы». Президентом школы стал </w:t>
            </w:r>
            <w:proofErr w:type="spellStart"/>
            <w:r w:rsidRPr="00B72F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Азоркин</w:t>
            </w:r>
            <w:proofErr w:type="spellEnd"/>
            <w:r w:rsidRPr="00B72F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Владислав, ученик 9А класса.</w:t>
            </w:r>
          </w:p>
          <w:p w:rsidR="00C0416C" w:rsidRPr="00B72FFE" w:rsidRDefault="00C0416C" w:rsidP="00C041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</w:t>
            </w:r>
            <w:r w:rsidRPr="00B72F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После линейки прошл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«</w:t>
            </w:r>
            <w:r w:rsidRPr="00B72F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Разговоры о </w:t>
            </w:r>
            <w:proofErr w:type="gramStart"/>
            <w:r w:rsidRPr="00B72F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Pr="00B72F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тему: «Медицина России»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B72FF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72F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Наши ученики узнали о том, насколько значима медицина для каждого из нас и всего общества в целом. Классные руководители рассказали о том, как важно заботиться о здоровье и уважать труд медицинских работников.</w:t>
            </w:r>
          </w:p>
          <w:p w:rsidR="009A076B" w:rsidRDefault="009A076B" w:rsidP="008C5633">
            <w:pPr>
              <w:spacing w:after="0" w:line="240" w:lineRule="auto"/>
              <w:ind w:firstLine="709"/>
              <w:jc w:val="both"/>
            </w:pPr>
          </w:p>
          <w:p w:rsidR="009A076B" w:rsidRDefault="009A076B" w:rsidP="008C5633">
            <w:pPr>
              <w:spacing w:after="0" w:line="240" w:lineRule="auto"/>
              <w:ind w:firstLine="709"/>
              <w:jc w:val="both"/>
            </w:pPr>
          </w:p>
          <w:p w:rsidR="009A076B" w:rsidRDefault="005D05B1" w:rsidP="00F63549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  <w:rPr>
                <w:rStyle w:val="aa"/>
                <w:b w:val="0"/>
              </w:rPr>
            </w:pPr>
            <w:r w:rsidRPr="005D05B1">
              <w:pict>
                <v:shape id="_x0000_s1040" type="#_x0000_t202" style="position:absolute;left:0;text-align:left;margin-left:-7.45pt;margin-top:-13.8pt;width:263pt;height:25.7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" fillcolor="green" stroked="f">
                  <v:textbox style="mso-next-textbox:#_x0000_s1040">
                    <w:txbxContent>
                      <w:p w:rsidR="009A076B" w:rsidRPr="009A076B" w:rsidRDefault="009A076B" w:rsidP="00852D3F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i/>
                            <w:color w:val="auto"/>
                            <w:sz w:val="32"/>
                            <w:szCs w:val="32"/>
                          </w:rPr>
                          <w:t>Разговор с родите</w:t>
                        </w:r>
                        <w:r w:rsidR="00852D3F">
                          <w:rPr>
                            <w:rFonts w:ascii="Times New Roman" w:hAnsi="Times New Roman" w:cs="Times New Roman"/>
                            <w:bCs/>
                            <w:i/>
                            <w:color w:val="auto"/>
                            <w:sz w:val="32"/>
                            <w:szCs w:val="32"/>
                          </w:rPr>
                          <w:t xml:space="preserve">лями о </w:t>
                        </w:r>
                        <w:proofErr w:type="gramStart"/>
                        <w:r w:rsidR="00852D3F">
                          <w:rPr>
                            <w:rFonts w:ascii="Times New Roman" w:hAnsi="Times New Roman" w:cs="Times New Roman"/>
                            <w:bCs/>
                            <w:i/>
                            <w:color w:val="auto"/>
                            <w:sz w:val="32"/>
                            <w:szCs w:val="32"/>
                          </w:rPr>
                          <w:t>важном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  <w:p w:rsidR="009A076B" w:rsidRDefault="009A076B" w:rsidP="009A076B">
            <w:pPr>
              <w:pStyle w:val="futurismarkdown-paragraph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>
              <w:rPr>
                <w:rStyle w:val="aa"/>
                <w:b w:val="0"/>
              </w:rPr>
              <w:t>22 апреля 2025 года</w:t>
            </w:r>
            <w:r>
              <w:t> в РМ в режиме видеоконференцсвязи прошло </w:t>
            </w:r>
            <w:r>
              <w:rPr>
                <w:rStyle w:val="aa"/>
                <w:b w:val="0"/>
              </w:rPr>
              <w:t>Республиканское родительское собрание</w:t>
            </w:r>
            <w:r>
              <w:t xml:space="preserve">. </w:t>
            </w:r>
          </w:p>
          <w:p w:rsidR="009A076B" w:rsidRDefault="00F63549" w:rsidP="009A076B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1339850</wp:posOffset>
                  </wp:positionH>
                  <wp:positionV relativeFrom="paragraph">
                    <wp:posOffset>-3261995</wp:posOffset>
                  </wp:positionV>
                  <wp:extent cx="1945640" cy="1323340"/>
                  <wp:effectExtent l="19050" t="0" r="0" b="0"/>
                  <wp:wrapSquare wrapText="bothSides"/>
                  <wp:docPr id="8" name="Рисунок 5" descr="C:\Users\fen-r\AppData\Local\Temp\Rar$DIa4760.879\5201981762790616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en-r\AppData\Local\Temp\Rar$DIa4760.879\5201981762790616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8920" r="-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323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A076B">
              <w:t xml:space="preserve">        В мероприятии приняли участие первый заместитель Председателя Правительства РМ Г. А. </w:t>
            </w:r>
            <w:proofErr w:type="spellStart"/>
            <w:r w:rsidR="009A076B">
              <w:t>Лотванова</w:t>
            </w:r>
            <w:proofErr w:type="spellEnd"/>
            <w:r w:rsidR="009A076B">
              <w:t>, министр образования РМ Е. П. Солдатова, представители МВД по РМ, УНК по РМ и другие.</w:t>
            </w:r>
          </w:p>
          <w:p w:rsidR="009A076B" w:rsidRDefault="00F63549" w:rsidP="009A076B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bCs/>
                <w:noProof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1237615</wp:posOffset>
                  </wp:positionH>
                  <wp:positionV relativeFrom="paragraph">
                    <wp:posOffset>-511175</wp:posOffset>
                  </wp:positionV>
                  <wp:extent cx="2048510" cy="1344295"/>
                  <wp:effectExtent l="19050" t="0" r="8890" b="0"/>
                  <wp:wrapSquare wrapText="bothSides"/>
                  <wp:docPr id="15" name="Рисунок 4" descr="C:\Users\fen-r\AppData\Local\Temp\Rar$DIa1140.1670\5211149684016540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en-r\AppData\Local\Temp\Rar$DIa1140.1670\5211149684016540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38675" b="24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344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A076B">
              <w:rPr>
                <w:rStyle w:val="aa"/>
                <w:b w:val="0"/>
              </w:rPr>
              <w:t xml:space="preserve">        На собрании обсуждали</w:t>
            </w:r>
            <w:r w:rsidR="009A076B">
              <w:t xml:space="preserve">: безопасность на дорогах и соблюдение ПДД, цифровую гигиену, предотвращение случаев мошенничества. </w:t>
            </w:r>
          </w:p>
          <w:p w:rsidR="009A076B" w:rsidRDefault="009A076B" w:rsidP="009A076B">
            <w:pPr>
              <w:pStyle w:val="futurismarkdown-paragraph"/>
              <w:shd w:val="clear" w:color="auto" w:fill="FFFFFF"/>
              <w:spacing w:before="0" w:beforeAutospacing="0"/>
              <w:jc w:val="both"/>
            </w:pPr>
            <w:r>
              <w:t xml:space="preserve">       Кроме того, на собрании рассмотрели тему «О чём говорить с детьми в год 80-летия Победы» и рассказали о возможности поиска сведений о родственниках - участниках ВОВ через официальные ресурсы. </w:t>
            </w:r>
          </w:p>
          <w:p w:rsidR="00B64C0D" w:rsidRPr="009A076B" w:rsidRDefault="00B64C0D" w:rsidP="009A076B"/>
        </w:tc>
        <w:tc>
          <w:tcPr>
            <w:tcW w:w="236" w:type="dxa"/>
          </w:tcPr>
          <w:p w:rsidR="00797F31" w:rsidRPr="00967301" w:rsidRDefault="00797F31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6" w:type="dxa"/>
          </w:tcPr>
          <w:p w:rsidR="00797F31" w:rsidRPr="00967301" w:rsidRDefault="00797F31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967301" w:rsidRDefault="00797F31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967301" w:rsidRDefault="00797F31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967301" w:rsidRDefault="00797F31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967301" w:rsidRDefault="00797F31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797F31" w:rsidRPr="00967301" w:rsidRDefault="00797F31" w:rsidP="00967301">
            <w:pPr>
              <w:pStyle w:val="msotitle3"/>
              <w:widowControl w:val="0"/>
              <w:spacing w:line="276" w:lineRule="auto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797F31" w:rsidRPr="00967301" w:rsidRDefault="00797F31" w:rsidP="00967301">
            <w:pPr>
              <w:pStyle w:val="msotitle3"/>
              <w:widowControl w:val="0"/>
              <w:spacing w:line="276" w:lineRule="auto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5471" w:type="dxa"/>
          </w:tcPr>
          <w:p w:rsidR="00F63549" w:rsidRDefault="00C0416C" w:rsidP="00F63549">
            <w:pPr>
              <w:pStyle w:val="futurismarkdown-paragraph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CB35CE">
              <w:t>18 апреля 2025 года, в рамках Международного антифашистского марш</w:t>
            </w:r>
            <w:r w:rsidR="000B2F62">
              <w:t>а</w:t>
            </w:r>
            <w:r w:rsidRPr="00CB35CE">
              <w:t>-эстафеты «Наша Великая Победа» на Советской площади Саранска </w:t>
            </w:r>
            <w:r w:rsidRPr="00CB35CE">
              <w:rPr>
                <w:rStyle w:val="aa"/>
                <w:b w:val="0"/>
              </w:rPr>
              <w:t>прошёл митинг с развёртыванием копии Знамени Победы</w:t>
            </w:r>
            <w:r w:rsidR="00F63549">
              <w:t> у памятника В. И. Ленина.</w:t>
            </w:r>
          </w:p>
          <w:p w:rsidR="00797F31" w:rsidRPr="00F63549" w:rsidRDefault="00C0416C" w:rsidP="00F63549">
            <w:pPr>
              <w:pStyle w:val="futurismarkdown-paragraph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 w:rsidRPr="00CB35CE">
              <w:t xml:space="preserve">В акции приняли участие и юнармейцы нашей школы. Была объявлена минута молчания по погибшим воинам, участники митинга возложили цветы создателю Красной Армии В. И. Ленину. </w:t>
            </w:r>
          </w:p>
          <w:p w:rsidR="00F63549" w:rsidRDefault="005D05B1" w:rsidP="00C0416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05B1">
              <w:rPr>
                <w:rFonts w:ascii="Times New Roman" w:hAnsi="Times New Roman"/>
                <w:b/>
                <w:bCs/>
                <w:i/>
                <w:iCs/>
                <w:noProof/>
                <w:color w:val="auto"/>
                <w:sz w:val="24"/>
                <w:szCs w:val="24"/>
                <w:lang w:eastAsia="en-US"/>
              </w:rPr>
              <w:pict>
                <v:shape id="Text Box 13" o:spid="_x0000_s1029" type="#_x0000_t202" style="position:absolute;left:0;text-align:left;margin-left:-2.95pt;margin-top:3.2pt;width:274.35pt;height:25.7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" fillcolor="green" stroked="f">
                  <v:textbox style="mso-next-textbox:#Text Box 13">
                    <w:txbxContent>
                      <w:p w:rsidR="00797F31" w:rsidRPr="00B64C0D" w:rsidRDefault="00C0416C" w:rsidP="00B64C0D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Акция «Стена памяти»</w:t>
                        </w:r>
                      </w:p>
                      <w:p w:rsidR="00F63549" w:rsidRDefault="00F63549"/>
                    </w:txbxContent>
                  </v:textbox>
                </v:shape>
              </w:pict>
            </w:r>
          </w:p>
          <w:p w:rsidR="00F63549" w:rsidRDefault="00F63549" w:rsidP="00C0416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0416C" w:rsidRDefault="006762D7" w:rsidP="00C0416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1505585</wp:posOffset>
                  </wp:positionH>
                  <wp:positionV relativeFrom="paragraph">
                    <wp:posOffset>1184275</wp:posOffset>
                  </wp:positionV>
                  <wp:extent cx="1836420" cy="1084580"/>
                  <wp:effectExtent l="19050" t="0" r="0" b="0"/>
                  <wp:wrapSquare wrapText="bothSides"/>
                  <wp:docPr id="2" name="Рисунок 1" descr="C:\Users\fen-r\AppData\Local\Temp\Rar$DIa1140.7259\5190857737364435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en-r\AppData\Local\Temp\Rar$DIa1140.7259\5190857737364435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3832" r="1362" b="8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0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1480185</wp:posOffset>
                  </wp:positionH>
                  <wp:positionV relativeFrom="paragraph">
                    <wp:posOffset>-1768475</wp:posOffset>
                  </wp:positionV>
                  <wp:extent cx="1917065" cy="1290320"/>
                  <wp:effectExtent l="19050" t="0" r="6985" b="0"/>
                  <wp:wrapSquare wrapText="bothSides"/>
                  <wp:docPr id="6" name="Рисунок 3" descr="C:\Users\fen-r\AppData\Local\Temp\Rar$DIa4760.5259\5201687750804371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en-r\AppData\Local\Temp\Rar$DIa4760.5259\5201687750804371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1712" r="1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065" cy="129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0416C" w:rsidRPr="006E6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преддверии Дня Победы в нашей школе проходит акция «Стена памяти»</w:t>
            </w:r>
            <w:r w:rsidR="00C041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в рамках</w:t>
            </w:r>
            <w:r w:rsidR="00C0416C" w:rsidRPr="006E6A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041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которой</w:t>
            </w:r>
            <w:r w:rsidR="00C0416C" w:rsidRPr="006E6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ученики принесли в школу фотографии родственников, участвовавших в Великой Отечественной войне.</w:t>
            </w:r>
            <w:r w:rsidR="00C0416C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C0416C" w:rsidRDefault="00C0416C" w:rsidP="00C041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</w:t>
            </w:r>
            <w:r w:rsidRPr="006E6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Живая память о войне…</w:t>
            </w:r>
          </w:p>
          <w:p w:rsidR="00C0416C" w:rsidRDefault="00C0416C" w:rsidP="00C041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</w:t>
            </w:r>
            <w:r w:rsidRPr="006E6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Она не стирается, не тускнеет с годами.</w:t>
            </w:r>
          </w:p>
          <w:p w:rsidR="00C0416C" w:rsidRDefault="00C0416C" w:rsidP="00C041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E6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</w:t>
            </w:r>
            <w:r w:rsidRPr="006E6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«Стена Памяти», где через толщу лет,</w:t>
            </w:r>
          </w:p>
          <w:p w:rsidR="00C0416C" w:rsidRDefault="00C0416C" w:rsidP="00C041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</w:t>
            </w:r>
            <w:r w:rsidRPr="006E6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Смотрят на нас внимательно,</w:t>
            </w:r>
          </w:p>
          <w:p w:rsidR="00C0416C" w:rsidRDefault="00C0416C" w:rsidP="00C041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</w:t>
            </w:r>
            <w:r w:rsidRPr="006E6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Ребята, которых нет!</w:t>
            </w:r>
          </w:p>
          <w:p w:rsidR="00C0416C" w:rsidRDefault="00C0416C" w:rsidP="00C041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</w:t>
            </w:r>
            <w:r w:rsidRPr="006E6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Жизнь. Смерть. Память. И снова жизнь.</w:t>
            </w:r>
          </w:p>
          <w:p w:rsidR="00C0416C" w:rsidRPr="006E6A0A" w:rsidRDefault="006762D7" w:rsidP="00C041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71120</wp:posOffset>
                  </wp:positionV>
                  <wp:extent cx="1686560" cy="1043940"/>
                  <wp:effectExtent l="19050" t="0" r="8890" b="0"/>
                  <wp:wrapSquare wrapText="bothSides"/>
                  <wp:docPr id="1" name="Рисунок 1" descr="C:\Users\fen-r\AppData\Local\Temp\Rar$DIa4760.26843\5190857737364435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en-r\AppData\Local\Temp\Rar$DIa4760.26843\5190857737364435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r="2104" b="19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0416C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C0416C" w:rsidRPr="006E6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Проект «Стена Памяти» </w:t>
            </w:r>
            <w:r w:rsidR="00C041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C0416C" w:rsidRPr="006E6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это выражение благодарности учащихся, педагогов и родителей своим родным и близким, защищавшим нашу Родину в годы Великой Отечественной войны и не дожившим до наших дней.</w:t>
            </w:r>
          </w:p>
          <w:p w:rsidR="00184AF7" w:rsidRPr="00967301" w:rsidRDefault="00184AF7" w:rsidP="006A5839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2C" w:rsidRPr="00967301" w:rsidTr="00AE57AE">
        <w:trPr>
          <w:trHeight w:val="577"/>
        </w:trPr>
        <w:tc>
          <w:tcPr>
            <w:tcW w:w="5317" w:type="dxa"/>
            <w:shd w:val="clear" w:color="auto" w:fill="008000"/>
          </w:tcPr>
          <w:p w:rsidR="00797F31" w:rsidRPr="000B2F62" w:rsidRDefault="000B2F62" w:rsidP="000B2F62">
            <w:pPr>
              <w:spacing w:after="0" w:line="240" w:lineRule="auto"/>
              <w:jc w:val="center"/>
              <w:textAlignment w:val="baseline"/>
              <w:outlineLvl w:val="0"/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</w:pPr>
            <w:r w:rsidRPr="000B2F62"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  <w:lastRenderedPageBreak/>
              <w:t>Учебная тренировка по эвакуации</w:t>
            </w:r>
          </w:p>
        </w:tc>
        <w:tc>
          <w:tcPr>
            <w:tcW w:w="236" w:type="dxa"/>
            <w:shd w:val="clear" w:color="auto" w:fill="FFFFFF" w:themeFill="background1"/>
          </w:tcPr>
          <w:p w:rsidR="00797F31" w:rsidRPr="00967301" w:rsidRDefault="00797F31" w:rsidP="00967301">
            <w:pPr>
              <w:pStyle w:val="msotitle3"/>
              <w:widowControl w:val="0"/>
              <w:spacing w:line="276" w:lineRule="auto"/>
              <w:jc w:val="both"/>
              <w:rPr>
                <w:rFonts w:ascii="Times New Roman" w:hAnsi="Times New Roman"/>
                <w:bCs w:val="0"/>
                <w:i/>
                <w:noProof/>
                <w:color w:val="auto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797F31" w:rsidRPr="00967301" w:rsidRDefault="00797F31" w:rsidP="00967301">
            <w:pPr>
              <w:pStyle w:val="msotitle3"/>
              <w:widowControl w:val="0"/>
              <w:spacing w:line="276" w:lineRule="auto"/>
              <w:jc w:val="both"/>
              <w:rPr>
                <w:rFonts w:ascii="Times New Roman" w:hAnsi="Times New Roman"/>
                <w:bCs w:val="0"/>
                <w:i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471" w:type="dxa"/>
            <w:shd w:val="clear" w:color="auto" w:fill="008000"/>
          </w:tcPr>
          <w:p w:rsidR="00797F31" w:rsidRPr="00F87841" w:rsidRDefault="000B2F62" w:rsidP="0096730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noProof/>
                <w:color w:val="auto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Ярмарка профессий</w:t>
            </w:r>
          </w:p>
        </w:tc>
      </w:tr>
      <w:tr w:rsidR="003C729E" w:rsidRPr="00967301" w:rsidTr="007911D4">
        <w:trPr>
          <w:trHeight w:val="13098"/>
        </w:trPr>
        <w:tc>
          <w:tcPr>
            <w:tcW w:w="5317" w:type="dxa"/>
          </w:tcPr>
          <w:p w:rsidR="000B2F62" w:rsidRDefault="000B2F62" w:rsidP="000B2F62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>
              <w:t xml:space="preserve">          Жизнь полна неожиданностей, и важно научить ребенка сохранять спокойствие в сложных чрезвычайных ситуациях, находить из неё выходы без потери. Одной из главных задач школы является обеспечение безопасности обучающихся и сотрудников. В апреле месяцы во всех образовательных организациях пройдут дополнительные инструктажи по соблюдению мер безопасности с педагогами и обучающимися. </w:t>
            </w:r>
          </w:p>
          <w:p w:rsidR="000B2F62" w:rsidRDefault="000B2F62" w:rsidP="000B2F62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>
              <w:t xml:space="preserve">          В ходе тренировки были успешно отработаны действия учащихся, учителей, и администрации школы на случай экстренной ситуации, требующей эвакуации всех детей и сотрудников из здания школы.</w:t>
            </w:r>
          </w:p>
          <w:p w:rsidR="000B2F62" w:rsidRDefault="000B2F62" w:rsidP="000B2F62">
            <w:pPr>
              <w:pStyle w:val="a5"/>
              <w:spacing w:before="0" w:beforeAutospacing="0" w:after="0" w:afterAutospacing="0"/>
              <w:jc w:val="both"/>
              <w:textAlignment w:val="baseline"/>
            </w:pPr>
            <w:r>
              <w:t xml:space="preserve">           Мероприятие прошло организовано, соответственно нормативам.</w:t>
            </w:r>
          </w:p>
          <w:p w:rsidR="00AE57AE" w:rsidRPr="00967301" w:rsidRDefault="00AE57AE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E57AE" w:rsidRPr="00967301" w:rsidRDefault="00AE57AE" w:rsidP="0096730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53233" w:rsidRDefault="00C53233" w:rsidP="00F012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B2F62" w:rsidRDefault="005D05B1" w:rsidP="000B2F62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D05B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pict>
                <v:rect id="_x0000_s1031" style="position:absolute;left:0;text-align:left;margin-left:-7.35pt;margin-top:-31.25pt;width:268.5pt;height:28.3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" fillcolor="green" strokecolor="white [3212]">
                  <v:textbox style="mso-next-textbox:#_x0000_s1031">
                    <w:txbxContent>
                      <w:p w:rsidR="000B2F62" w:rsidRPr="000B2F62" w:rsidRDefault="000B2F62" w:rsidP="000B2F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</w:pPr>
                        <w:r w:rsidRPr="000B2F62">
                          <w:rPr>
                            <w:rFonts w:ascii="Times New Roman" w:hAnsi="Times New Roman" w:cs="Times New Roman"/>
                            <w:i/>
                            <w:sz w:val="32"/>
                            <w:szCs w:val="32"/>
                          </w:rPr>
                          <w:t>День Земли</w:t>
                        </w:r>
                      </w:p>
                      <w:p w:rsidR="004E216D" w:rsidRPr="000B2F62" w:rsidRDefault="004E216D" w:rsidP="000B2F62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 w:rsidR="000B2F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Экология - это ответственность каждого из нас. Каждый маленький шаг, который мы делаем для защиты окружающей среды, имеет значение. Это может быть сортировка мусора, экономия ресурсов или участие в экологических акциях.</w:t>
            </w:r>
            <w:r w:rsidR="000B2F62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57687B" w:rsidRPr="00967301" w:rsidRDefault="00F63549" w:rsidP="000B2F62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2756535</wp:posOffset>
                  </wp:positionV>
                  <wp:extent cx="2123440" cy="1173480"/>
                  <wp:effectExtent l="19050" t="0" r="0" b="0"/>
                  <wp:wrapSquare wrapText="bothSides"/>
                  <wp:docPr id="11" name="Рисунок 3" descr="C:\Users\fen-r\AppData\Local\Temp\Rar$DIa1140.5943\519084488682228506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en-r\AppData\Local\Temp\Rar$DIa1140.5943\519084488682228506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21687" r="5967" b="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-109220</wp:posOffset>
                  </wp:positionV>
                  <wp:extent cx="2041525" cy="1200785"/>
                  <wp:effectExtent l="19050" t="0" r="0" b="0"/>
                  <wp:wrapSquare wrapText="bothSides"/>
                  <wp:docPr id="9" name="Рисунок 2" descr="C:\Users\fen-r\AppData\Local\Temp\Rar$DIa1140.1950\5190844886822285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en-r\AppData\Local\Temp\Rar$DIa1140.1950\5190844886822285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1784" b="9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120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762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1360170</wp:posOffset>
                  </wp:positionH>
                  <wp:positionV relativeFrom="paragraph">
                    <wp:posOffset>-3881120</wp:posOffset>
                  </wp:positionV>
                  <wp:extent cx="1945640" cy="1193800"/>
                  <wp:effectExtent l="19050" t="0" r="0" b="0"/>
                  <wp:wrapSquare wrapText="bothSides"/>
                  <wp:docPr id="4" name="Рисунок 2" descr="C:\Users\fen-r\AppData\Local\Temp\Rar$DIa4760.39026\5190857737364435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en-r\AppData\Local\Temp\Rar$DIa4760.39026\5190857737364435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331" t="8527" r="1457" b="12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B2F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Сегодня для учащихся 7В класса в рамках реализации мероприятий природоохранного социально-образовательного проекта </w:t>
            </w:r>
            <w:r w:rsidR="000B2F62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«Молодые защитники Природы»</w:t>
            </w:r>
            <w:r w:rsidR="000B2F62">
              <w:rPr>
                <w:rStyle w:val="aa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B2F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прошла экологическая игра «Знатоки природы». Ребята активно участвовали  в командной игре, где показали себя настоящими знатоками природы. С удовольствием и азартом отвечали на вопросы экологической викторины, отгадывали загадки и ребусы, вспоминали сказки. </w:t>
            </w:r>
          </w:p>
        </w:tc>
        <w:tc>
          <w:tcPr>
            <w:tcW w:w="236" w:type="dxa"/>
          </w:tcPr>
          <w:p w:rsidR="00797F31" w:rsidRPr="00967301" w:rsidRDefault="00797F31" w:rsidP="009673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6" w:type="dxa"/>
          </w:tcPr>
          <w:p w:rsidR="00797F31" w:rsidRPr="00967301" w:rsidRDefault="00797F31" w:rsidP="0096730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71" w:type="dxa"/>
          </w:tcPr>
          <w:p w:rsidR="000B2F62" w:rsidRDefault="000B2F62" w:rsidP="000B2F62">
            <w:pPr>
              <w:shd w:val="clear" w:color="auto" w:fill="FFFFFF"/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Можно ли в Мордовии найти работу мечты? Предприятия и компании региона говорят - да!</w:t>
            </w:r>
            <w:r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         </w:t>
            </w:r>
          </w:p>
          <w:p w:rsidR="000B2F62" w:rsidRDefault="000B2F62" w:rsidP="000B2F62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        В Саранске прошла ярмарка трудоустройства, в которой приняли участие обучающиеся 10 - </w:t>
            </w:r>
            <w:proofErr w:type="spellStart"/>
            <w:r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 классов нашей школы.</w:t>
            </w:r>
          </w:p>
          <w:p w:rsidR="000B2F62" w:rsidRDefault="00445ACB" w:rsidP="000B2F62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-469265</wp:posOffset>
                  </wp:positionV>
                  <wp:extent cx="2087880" cy="1471930"/>
                  <wp:effectExtent l="19050" t="0" r="7620" b="0"/>
                  <wp:wrapSquare wrapText="bothSides"/>
                  <wp:docPr id="16" name="Рисунок 5" descr="C:\Users\fen-r\AppData\Local\Temp\Rar$DIa1140.44702\5210704841368791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en-r\AppData\Local\Temp\Rar$DIa1140.44702\5210704841368791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6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471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B2F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На площадке «Огарев Арены» - настоящая ярмарка трудоустройства. Среди товаров - вакансии с зарплатой до 130 тысяч рублей. Что выбирает молодежь? </w:t>
            </w:r>
          </w:p>
          <w:p w:rsidR="000B2F62" w:rsidRDefault="000B2F62" w:rsidP="000B2F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Более 80 крупных промышленных и производственных компаний представили свыше 2,5 тысяч вакантных рабочих мест. Работу предлагают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ВКМ-сталь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Саранккабель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«Биохимик» и другие производственные площадки.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5240"/>
            </w:tblGrid>
            <w:tr w:rsidR="000B2F62" w:rsidRPr="00967301" w:rsidTr="00823405">
              <w:trPr>
                <w:trHeight w:val="536"/>
              </w:trPr>
              <w:tc>
                <w:tcPr>
                  <w:tcW w:w="5240" w:type="dxa"/>
                  <w:tcBorders>
                    <w:top w:val="single" w:sz="4" w:space="0" w:color="008000"/>
                    <w:left w:val="single" w:sz="4" w:space="0" w:color="008000"/>
                    <w:bottom w:val="single" w:sz="4" w:space="0" w:color="008000"/>
                    <w:right w:val="single" w:sz="4" w:space="0" w:color="008000"/>
                  </w:tcBorders>
                  <w:shd w:val="clear" w:color="auto" w:fill="008000"/>
                </w:tcPr>
                <w:p w:rsidR="00A66D8F" w:rsidRPr="00F47A1B" w:rsidRDefault="00F47A1B" w:rsidP="00F0123D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Cs/>
                      <w:i/>
                      <w:iCs/>
                      <w:color w:val="auto"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Герои ВОВ</w:t>
                  </w:r>
                  <w:r w:rsidR="000B2F62" w:rsidRPr="00F47A1B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- уроженцы Мордовии</w:t>
                  </w:r>
                </w:p>
              </w:tc>
            </w:tr>
          </w:tbl>
          <w:p w:rsidR="000B2F62" w:rsidRDefault="00527F2C" w:rsidP="000B2F6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-1474470</wp:posOffset>
                  </wp:positionV>
                  <wp:extent cx="1775460" cy="1330325"/>
                  <wp:effectExtent l="19050" t="0" r="0" b="0"/>
                  <wp:wrapSquare wrapText="bothSides"/>
                  <wp:docPr id="12" name="Рисунок 7" descr="C:\Users\fen-r\AppData\Local\Temp\Rar$DIa4760.43634\5210704841368791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en-r\AppData\Local\Temp\Rar$DIa4760.43634\5210704841368791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30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B2F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6А классе нашей школы прошёл необычный и очень важный классный час, посвящённый уроженцам Мордовии - героям ВОВ.</w:t>
            </w:r>
            <w:r w:rsidR="00F63549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B2F62" w:rsidRDefault="00F63549" w:rsidP="000B2F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1111250</wp:posOffset>
                  </wp:positionH>
                  <wp:positionV relativeFrom="paragraph">
                    <wp:posOffset>-48260</wp:posOffset>
                  </wp:positionV>
                  <wp:extent cx="2286000" cy="1378585"/>
                  <wp:effectExtent l="19050" t="0" r="0" b="0"/>
                  <wp:wrapSquare wrapText="bothSides"/>
                  <wp:docPr id="10" name="Рисунок 6" descr="C:\Users\fen-r\AppData\Local\Temp\Rar$DIa4760.24203\5206410217670177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en-r\AppData\Local\Temp\Rar$DIa4760.24203\5206410217670177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20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7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B2F62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0B2F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Ребята посмотрели презентацию, узнали о смелости и мужестве наших защитников, которые стоят на страже мира и безопасности. Обсудили подвиги, совершённые нашими земляками. Рассмотрели реальные истории героев, которые вдохновляют нас на патриотизм и гордость за свою страну.</w:t>
            </w:r>
          </w:p>
          <w:p w:rsidR="000B2F62" w:rsidRDefault="000B2F62" w:rsidP="000B2F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Сделали вывод о том, что доблесть, честь и героизм всегда отличали наших защитников Отечества, и все мы должны поддерживать наших солдат.</w:t>
            </w:r>
          </w:p>
          <w:p w:rsidR="004318B7" w:rsidRDefault="004318B7" w:rsidP="00F0123D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i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auto"/>
                <w:sz w:val="20"/>
                <w:szCs w:val="20"/>
              </w:rPr>
              <w:t>________________________________________________</w:t>
            </w:r>
          </w:p>
          <w:p w:rsidR="00363AA2" w:rsidRPr="00F87841" w:rsidRDefault="00F0123D" w:rsidP="00852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auto"/>
                <w:sz w:val="20"/>
                <w:szCs w:val="20"/>
              </w:rPr>
              <w:t>Редактор, компьютерная вёрстка, дизайн: учащиеся 10Б</w:t>
            </w:r>
            <w:r w:rsidRPr="00F87841">
              <w:rPr>
                <w:rFonts w:ascii="Times New Roman" w:hAnsi="Times New Roman" w:cs="Times New Roman"/>
                <w:b/>
                <w:iCs/>
                <w:color w:val="auto"/>
                <w:sz w:val="20"/>
                <w:szCs w:val="20"/>
              </w:rPr>
              <w:t xml:space="preserve"> </w:t>
            </w:r>
            <w:r w:rsidR="00363AA2" w:rsidRPr="00F87841">
              <w:rPr>
                <w:rFonts w:ascii="Times New Roman" w:hAnsi="Times New Roman" w:cs="Times New Roman"/>
                <w:b/>
                <w:iCs/>
                <w:color w:val="auto"/>
                <w:sz w:val="20"/>
                <w:szCs w:val="20"/>
              </w:rPr>
              <w:t>класса</w:t>
            </w:r>
          </w:p>
          <w:p w:rsidR="00363AA2" w:rsidRPr="00F87841" w:rsidRDefault="00363AA2" w:rsidP="00852D3F">
            <w:pPr>
              <w:pStyle w:val="msotitle3"/>
              <w:widowControl w:val="0"/>
              <w:spacing w:after="0" w:line="240" w:lineRule="auto"/>
              <w:jc w:val="center"/>
              <w:rPr>
                <w:rFonts w:ascii="Times New Roman" w:hAnsi="Times New Roman"/>
                <w:bCs w:val="0"/>
                <w:iCs/>
                <w:color w:val="auto"/>
                <w:sz w:val="20"/>
                <w:szCs w:val="20"/>
              </w:rPr>
            </w:pPr>
            <w:r w:rsidRPr="00F87841">
              <w:rPr>
                <w:rFonts w:ascii="Times New Roman" w:hAnsi="Times New Roman"/>
                <w:bCs w:val="0"/>
                <w:iCs/>
                <w:color w:val="auto"/>
                <w:sz w:val="20"/>
                <w:szCs w:val="20"/>
              </w:rPr>
              <w:t xml:space="preserve">Корреспонденты: учащиеся </w:t>
            </w:r>
            <w:r w:rsidR="00F87841">
              <w:rPr>
                <w:rFonts w:ascii="Times New Roman" w:hAnsi="Times New Roman"/>
                <w:bCs w:val="0"/>
                <w:iCs/>
                <w:color w:val="auto"/>
                <w:sz w:val="20"/>
                <w:szCs w:val="20"/>
              </w:rPr>
              <w:t>10</w:t>
            </w:r>
            <w:r w:rsidR="0057687B" w:rsidRPr="00F87841">
              <w:rPr>
                <w:rFonts w:ascii="Times New Roman" w:hAnsi="Times New Roman"/>
                <w:bCs w:val="0"/>
                <w:iCs/>
                <w:color w:val="auto"/>
                <w:sz w:val="20"/>
                <w:szCs w:val="20"/>
              </w:rPr>
              <w:t>Б класса</w:t>
            </w:r>
            <w:r w:rsidRPr="00F87841">
              <w:rPr>
                <w:rFonts w:ascii="Times New Roman" w:hAnsi="Times New Roman"/>
                <w:bCs w:val="0"/>
                <w:iCs/>
                <w:color w:val="auto"/>
                <w:sz w:val="20"/>
                <w:szCs w:val="20"/>
              </w:rPr>
              <w:t>. Отпечатано в типографии МОУ «СОШ с УИОП №16» Тираж: 2</w:t>
            </w:r>
            <w:r w:rsidR="00852D3F">
              <w:rPr>
                <w:rFonts w:ascii="Times New Roman" w:hAnsi="Times New Roman"/>
                <w:bCs w:val="0"/>
                <w:iCs/>
                <w:color w:val="auto"/>
                <w:sz w:val="20"/>
                <w:szCs w:val="20"/>
              </w:rPr>
              <w:t>5</w:t>
            </w:r>
            <w:r w:rsidRPr="00F87841">
              <w:rPr>
                <w:rFonts w:ascii="Times New Roman" w:hAnsi="Times New Roman"/>
                <w:bCs w:val="0"/>
                <w:iCs/>
                <w:color w:val="auto"/>
                <w:sz w:val="20"/>
                <w:szCs w:val="20"/>
              </w:rPr>
              <w:t xml:space="preserve"> экз.</w:t>
            </w:r>
          </w:p>
          <w:p w:rsidR="00797F31" w:rsidRPr="00967301" w:rsidRDefault="00363AA2" w:rsidP="00852D3F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</w:pPr>
            <w:r w:rsidRPr="00F87841">
              <w:rPr>
                <w:rFonts w:ascii="Times New Roman" w:hAnsi="Times New Roman" w:cs="Times New Roman"/>
                <w:b/>
                <w:iCs/>
                <w:color w:val="auto"/>
                <w:sz w:val="20"/>
                <w:szCs w:val="20"/>
              </w:rPr>
              <w:t>Издание выходит еженедельно.</w:t>
            </w:r>
          </w:p>
        </w:tc>
      </w:tr>
    </w:tbl>
    <w:p w:rsidR="003F368D" w:rsidRPr="00967301" w:rsidRDefault="003F368D" w:rsidP="00967301">
      <w:pPr>
        <w:pStyle w:val="msotitle3"/>
        <w:widowControl w:val="0"/>
        <w:spacing w:line="276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</w:p>
    <w:sectPr w:rsidR="003F368D" w:rsidRPr="00967301" w:rsidSect="009C2592">
      <w:pgSz w:w="11906" w:h="16838"/>
      <w:pgMar w:top="284" w:right="851" w:bottom="0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7007" w:rsidRDefault="008E7007">
      <w:r>
        <w:separator/>
      </w:r>
    </w:p>
  </w:endnote>
  <w:endnote w:type="continuationSeparator" w:id="1">
    <w:p w:rsidR="008E7007" w:rsidRDefault="008E70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7007" w:rsidRDefault="008E7007">
      <w:r>
        <w:separator/>
      </w:r>
    </w:p>
  </w:footnote>
  <w:footnote w:type="continuationSeparator" w:id="1">
    <w:p w:rsidR="008E7007" w:rsidRDefault="008E70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A71B0"/>
    <w:multiLevelType w:val="multilevel"/>
    <w:tmpl w:val="8C52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EA65DE"/>
    <w:multiLevelType w:val="hybridMultilevel"/>
    <w:tmpl w:val="0E82D0FE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1D7A"/>
    <w:rsid w:val="00003763"/>
    <w:rsid w:val="00005C18"/>
    <w:rsid w:val="0001065C"/>
    <w:rsid w:val="00025796"/>
    <w:rsid w:val="0003227C"/>
    <w:rsid w:val="00040609"/>
    <w:rsid w:val="000427DA"/>
    <w:rsid w:val="00047D24"/>
    <w:rsid w:val="00056BDB"/>
    <w:rsid w:val="00057E06"/>
    <w:rsid w:val="00064960"/>
    <w:rsid w:val="00070EA1"/>
    <w:rsid w:val="000859AC"/>
    <w:rsid w:val="00096AA2"/>
    <w:rsid w:val="000A1AD3"/>
    <w:rsid w:val="000B00D5"/>
    <w:rsid w:val="000B0BE9"/>
    <w:rsid w:val="000B2F62"/>
    <w:rsid w:val="000B4A2E"/>
    <w:rsid w:val="000C3C60"/>
    <w:rsid w:val="000C4E74"/>
    <w:rsid w:val="000D1D72"/>
    <w:rsid w:val="000D31F0"/>
    <w:rsid w:val="000D597A"/>
    <w:rsid w:val="000E2B38"/>
    <w:rsid w:val="000E3B52"/>
    <w:rsid w:val="00110B0E"/>
    <w:rsid w:val="00113738"/>
    <w:rsid w:val="00116C30"/>
    <w:rsid w:val="00132C28"/>
    <w:rsid w:val="001350AA"/>
    <w:rsid w:val="0013605F"/>
    <w:rsid w:val="00136A79"/>
    <w:rsid w:val="00136E14"/>
    <w:rsid w:val="00140DAA"/>
    <w:rsid w:val="001470C1"/>
    <w:rsid w:val="00151E31"/>
    <w:rsid w:val="00152964"/>
    <w:rsid w:val="00152B1C"/>
    <w:rsid w:val="00157D7A"/>
    <w:rsid w:val="001619B8"/>
    <w:rsid w:val="001761D7"/>
    <w:rsid w:val="001770CB"/>
    <w:rsid w:val="00182797"/>
    <w:rsid w:val="00184AF7"/>
    <w:rsid w:val="001856C1"/>
    <w:rsid w:val="001A0653"/>
    <w:rsid w:val="001C586F"/>
    <w:rsid w:val="001D3055"/>
    <w:rsid w:val="001E6BD6"/>
    <w:rsid w:val="001E6C21"/>
    <w:rsid w:val="001F1D7A"/>
    <w:rsid w:val="001F25DD"/>
    <w:rsid w:val="00210F71"/>
    <w:rsid w:val="002124BF"/>
    <w:rsid w:val="00213BF2"/>
    <w:rsid w:val="0023195D"/>
    <w:rsid w:val="00233096"/>
    <w:rsid w:val="00240A7D"/>
    <w:rsid w:val="00245F9C"/>
    <w:rsid w:val="00247361"/>
    <w:rsid w:val="00255B38"/>
    <w:rsid w:val="00272613"/>
    <w:rsid w:val="002762F2"/>
    <w:rsid w:val="002A0E6F"/>
    <w:rsid w:val="002A6343"/>
    <w:rsid w:val="002B52C9"/>
    <w:rsid w:val="002C1982"/>
    <w:rsid w:val="002C2ADB"/>
    <w:rsid w:val="002C367A"/>
    <w:rsid w:val="002C6867"/>
    <w:rsid w:val="002D2B9F"/>
    <w:rsid w:val="002D46D6"/>
    <w:rsid w:val="002E6B90"/>
    <w:rsid w:val="002E7070"/>
    <w:rsid w:val="002F26EF"/>
    <w:rsid w:val="002F3911"/>
    <w:rsid w:val="002F4944"/>
    <w:rsid w:val="00304A9A"/>
    <w:rsid w:val="0030749A"/>
    <w:rsid w:val="003107DC"/>
    <w:rsid w:val="00310A21"/>
    <w:rsid w:val="003234AB"/>
    <w:rsid w:val="003409AF"/>
    <w:rsid w:val="00341DB8"/>
    <w:rsid w:val="00356790"/>
    <w:rsid w:val="00357CE6"/>
    <w:rsid w:val="00363AA2"/>
    <w:rsid w:val="003648BD"/>
    <w:rsid w:val="00366874"/>
    <w:rsid w:val="00374A6D"/>
    <w:rsid w:val="00376142"/>
    <w:rsid w:val="00385818"/>
    <w:rsid w:val="003935F2"/>
    <w:rsid w:val="003A1189"/>
    <w:rsid w:val="003A19F3"/>
    <w:rsid w:val="003A2D6E"/>
    <w:rsid w:val="003C729E"/>
    <w:rsid w:val="003D0E05"/>
    <w:rsid w:val="003D6F50"/>
    <w:rsid w:val="003F09BD"/>
    <w:rsid w:val="003F1F66"/>
    <w:rsid w:val="003F368D"/>
    <w:rsid w:val="003F5B61"/>
    <w:rsid w:val="00400FE8"/>
    <w:rsid w:val="00405058"/>
    <w:rsid w:val="0041245B"/>
    <w:rsid w:val="00423CEC"/>
    <w:rsid w:val="004318B7"/>
    <w:rsid w:val="00437A7D"/>
    <w:rsid w:val="00445ACB"/>
    <w:rsid w:val="00447370"/>
    <w:rsid w:val="004611CE"/>
    <w:rsid w:val="004622B9"/>
    <w:rsid w:val="004800CE"/>
    <w:rsid w:val="0048045D"/>
    <w:rsid w:val="00482122"/>
    <w:rsid w:val="00492037"/>
    <w:rsid w:val="00495FCA"/>
    <w:rsid w:val="004A0DF6"/>
    <w:rsid w:val="004B4E37"/>
    <w:rsid w:val="004D01ED"/>
    <w:rsid w:val="004D32CD"/>
    <w:rsid w:val="004E216D"/>
    <w:rsid w:val="004E2631"/>
    <w:rsid w:val="004E5C3B"/>
    <w:rsid w:val="004F38F0"/>
    <w:rsid w:val="004F5FA3"/>
    <w:rsid w:val="00500603"/>
    <w:rsid w:val="00522821"/>
    <w:rsid w:val="005228C0"/>
    <w:rsid w:val="00527F2C"/>
    <w:rsid w:val="005519AA"/>
    <w:rsid w:val="0056268B"/>
    <w:rsid w:val="00565051"/>
    <w:rsid w:val="005675F6"/>
    <w:rsid w:val="00574C84"/>
    <w:rsid w:val="0057687B"/>
    <w:rsid w:val="00582D0D"/>
    <w:rsid w:val="00584068"/>
    <w:rsid w:val="005933C3"/>
    <w:rsid w:val="00594369"/>
    <w:rsid w:val="005976C8"/>
    <w:rsid w:val="005A148F"/>
    <w:rsid w:val="005A7445"/>
    <w:rsid w:val="005B321A"/>
    <w:rsid w:val="005C0D36"/>
    <w:rsid w:val="005C65F5"/>
    <w:rsid w:val="005D05B1"/>
    <w:rsid w:val="005D69F9"/>
    <w:rsid w:val="005E55D5"/>
    <w:rsid w:val="005F0823"/>
    <w:rsid w:val="005F7493"/>
    <w:rsid w:val="006007DA"/>
    <w:rsid w:val="006068B1"/>
    <w:rsid w:val="00610EB1"/>
    <w:rsid w:val="0062177F"/>
    <w:rsid w:val="00622EF9"/>
    <w:rsid w:val="00625F8C"/>
    <w:rsid w:val="00631481"/>
    <w:rsid w:val="00645F62"/>
    <w:rsid w:val="00650F57"/>
    <w:rsid w:val="00665DA4"/>
    <w:rsid w:val="00675ADE"/>
    <w:rsid w:val="006762D7"/>
    <w:rsid w:val="0069705D"/>
    <w:rsid w:val="006A3B01"/>
    <w:rsid w:val="006A5839"/>
    <w:rsid w:val="006C00FD"/>
    <w:rsid w:val="006D0029"/>
    <w:rsid w:val="006D5357"/>
    <w:rsid w:val="006D5E79"/>
    <w:rsid w:val="006F1C40"/>
    <w:rsid w:val="006F22EB"/>
    <w:rsid w:val="006F484B"/>
    <w:rsid w:val="00707363"/>
    <w:rsid w:val="00712B18"/>
    <w:rsid w:val="00740C11"/>
    <w:rsid w:val="00750C80"/>
    <w:rsid w:val="00755CA1"/>
    <w:rsid w:val="00763E19"/>
    <w:rsid w:val="00766933"/>
    <w:rsid w:val="0077470A"/>
    <w:rsid w:val="00776221"/>
    <w:rsid w:val="007911D4"/>
    <w:rsid w:val="00791B1E"/>
    <w:rsid w:val="00792D80"/>
    <w:rsid w:val="007947D6"/>
    <w:rsid w:val="007963B5"/>
    <w:rsid w:val="00797F31"/>
    <w:rsid w:val="007A37B2"/>
    <w:rsid w:val="007A48CC"/>
    <w:rsid w:val="007A5361"/>
    <w:rsid w:val="007B3D53"/>
    <w:rsid w:val="007B468E"/>
    <w:rsid w:val="007C4665"/>
    <w:rsid w:val="007C5D2B"/>
    <w:rsid w:val="007C6858"/>
    <w:rsid w:val="007E6E15"/>
    <w:rsid w:val="007F06EF"/>
    <w:rsid w:val="007F15A7"/>
    <w:rsid w:val="007F359C"/>
    <w:rsid w:val="007F4AC3"/>
    <w:rsid w:val="007F500B"/>
    <w:rsid w:val="007F6F76"/>
    <w:rsid w:val="00800669"/>
    <w:rsid w:val="00807121"/>
    <w:rsid w:val="00807FCA"/>
    <w:rsid w:val="00813437"/>
    <w:rsid w:val="00814EE2"/>
    <w:rsid w:val="0081557E"/>
    <w:rsid w:val="00823405"/>
    <w:rsid w:val="00827927"/>
    <w:rsid w:val="00832B7A"/>
    <w:rsid w:val="00840B64"/>
    <w:rsid w:val="00843AF3"/>
    <w:rsid w:val="00852D3F"/>
    <w:rsid w:val="00853E06"/>
    <w:rsid w:val="00861A72"/>
    <w:rsid w:val="00866D24"/>
    <w:rsid w:val="00892C2D"/>
    <w:rsid w:val="00895ECE"/>
    <w:rsid w:val="00896801"/>
    <w:rsid w:val="0089709A"/>
    <w:rsid w:val="008B34A0"/>
    <w:rsid w:val="008B793D"/>
    <w:rsid w:val="008B7E62"/>
    <w:rsid w:val="008C3B46"/>
    <w:rsid w:val="008C5633"/>
    <w:rsid w:val="008C6863"/>
    <w:rsid w:val="008C6A68"/>
    <w:rsid w:val="008C75E1"/>
    <w:rsid w:val="008C78ED"/>
    <w:rsid w:val="008D16AD"/>
    <w:rsid w:val="008D23BF"/>
    <w:rsid w:val="008E092D"/>
    <w:rsid w:val="008E7007"/>
    <w:rsid w:val="00901AB1"/>
    <w:rsid w:val="0090570E"/>
    <w:rsid w:val="00913028"/>
    <w:rsid w:val="009133F1"/>
    <w:rsid w:val="00921B87"/>
    <w:rsid w:val="00922F0A"/>
    <w:rsid w:val="00927BD0"/>
    <w:rsid w:val="0094014D"/>
    <w:rsid w:val="00940538"/>
    <w:rsid w:val="009467D3"/>
    <w:rsid w:val="00961C54"/>
    <w:rsid w:val="00967301"/>
    <w:rsid w:val="009878AB"/>
    <w:rsid w:val="00991DE5"/>
    <w:rsid w:val="00995B9D"/>
    <w:rsid w:val="009A076B"/>
    <w:rsid w:val="009A243F"/>
    <w:rsid w:val="009A3329"/>
    <w:rsid w:val="009A398A"/>
    <w:rsid w:val="009A5B10"/>
    <w:rsid w:val="009B3DB9"/>
    <w:rsid w:val="009B7946"/>
    <w:rsid w:val="009C2592"/>
    <w:rsid w:val="009C271F"/>
    <w:rsid w:val="009C38FA"/>
    <w:rsid w:val="009D43DE"/>
    <w:rsid w:val="009E27DA"/>
    <w:rsid w:val="009E65C9"/>
    <w:rsid w:val="00A04C8F"/>
    <w:rsid w:val="00A07A16"/>
    <w:rsid w:val="00A1511C"/>
    <w:rsid w:val="00A209BA"/>
    <w:rsid w:val="00A20F02"/>
    <w:rsid w:val="00A22DE4"/>
    <w:rsid w:val="00A23464"/>
    <w:rsid w:val="00A23EDC"/>
    <w:rsid w:val="00A33D56"/>
    <w:rsid w:val="00A36AE6"/>
    <w:rsid w:val="00A535BB"/>
    <w:rsid w:val="00A55249"/>
    <w:rsid w:val="00A57D4E"/>
    <w:rsid w:val="00A65E33"/>
    <w:rsid w:val="00A66D8F"/>
    <w:rsid w:val="00A76607"/>
    <w:rsid w:val="00A842CD"/>
    <w:rsid w:val="00A92997"/>
    <w:rsid w:val="00A932C1"/>
    <w:rsid w:val="00AC1E36"/>
    <w:rsid w:val="00AD0EE9"/>
    <w:rsid w:val="00AE0F03"/>
    <w:rsid w:val="00AE1918"/>
    <w:rsid w:val="00AE57AE"/>
    <w:rsid w:val="00AF395F"/>
    <w:rsid w:val="00B14065"/>
    <w:rsid w:val="00B37871"/>
    <w:rsid w:val="00B57664"/>
    <w:rsid w:val="00B64C0D"/>
    <w:rsid w:val="00B77477"/>
    <w:rsid w:val="00B80ED0"/>
    <w:rsid w:val="00B86537"/>
    <w:rsid w:val="00B874F4"/>
    <w:rsid w:val="00B90583"/>
    <w:rsid w:val="00B9319D"/>
    <w:rsid w:val="00B95046"/>
    <w:rsid w:val="00BA4ABF"/>
    <w:rsid w:val="00BB0DEC"/>
    <w:rsid w:val="00BB18C2"/>
    <w:rsid w:val="00BB1D61"/>
    <w:rsid w:val="00BB2D05"/>
    <w:rsid w:val="00BC280F"/>
    <w:rsid w:val="00BD5E12"/>
    <w:rsid w:val="00BE1ADB"/>
    <w:rsid w:val="00C03514"/>
    <w:rsid w:val="00C0416C"/>
    <w:rsid w:val="00C113A5"/>
    <w:rsid w:val="00C11FFE"/>
    <w:rsid w:val="00C16ED9"/>
    <w:rsid w:val="00C209EA"/>
    <w:rsid w:val="00C20DFA"/>
    <w:rsid w:val="00C210A5"/>
    <w:rsid w:val="00C36B9E"/>
    <w:rsid w:val="00C448F2"/>
    <w:rsid w:val="00C53233"/>
    <w:rsid w:val="00C60F54"/>
    <w:rsid w:val="00C6222B"/>
    <w:rsid w:val="00C7458B"/>
    <w:rsid w:val="00C74E6D"/>
    <w:rsid w:val="00C81F2D"/>
    <w:rsid w:val="00C93031"/>
    <w:rsid w:val="00C9768E"/>
    <w:rsid w:val="00CA0A9E"/>
    <w:rsid w:val="00CC0102"/>
    <w:rsid w:val="00CC446B"/>
    <w:rsid w:val="00CD06B1"/>
    <w:rsid w:val="00CD3B91"/>
    <w:rsid w:val="00CF41E3"/>
    <w:rsid w:val="00CF6BBC"/>
    <w:rsid w:val="00D06AAF"/>
    <w:rsid w:val="00D101BA"/>
    <w:rsid w:val="00D205BA"/>
    <w:rsid w:val="00D24B3D"/>
    <w:rsid w:val="00D51553"/>
    <w:rsid w:val="00D60498"/>
    <w:rsid w:val="00D672A6"/>
    <w:rsid w:val="00D70246"/>
    <w:rsid w:val="00D739E6"/>
    <w:rsid w:val="00D76966"/>
    <w:rsid w:val="00D77912"/>
    <w:rsid w:val="00D81C45"/>
    <w:rsid w:val="00D8628C"/>
    <w:rsid w:val="00DA0C6A"/>
    <w:rsid w:val="00DA3462"/>
    <w:rsid w:val="00DB5DC5"/>
    <w:rsid w:val="00DE1C58"/>
    <w:rsid w:val="00DF1691"/>
    <w:rsid w:val="00E05D23"/>
    <w:rsid w:val="00E204CA"/>
    <w:rsid w:val="00E24183"/>
    <w:rsid w:val="00E27840"/>
    <w:rsid w:val="00E27857"/>
    <w:rsid w:val="00E27C28"/>
    <w:rsid w:val="00E31533"/>
    <w:rsid w:val="00E44E1C"/>
    <w:rsid w:val="00E5028A"/>
    <w:rsid w:val="00E55648"/>
    <w:rsid w:val="00E578B0"/>
    <w:rsid w:val="00E6066B"/>
    <w:rsid w:val="00E60B14"/>
    <w:rsid w:val="00E62837"/>
    <w:rsid w:val="00E75C99"/>
    <w:rsid w:val="00E77DE9"/>
    <w:rsid w:val="00E86589"/>
    <w:rsid w:val="00E905C9"/>
    <w:rsid w:val="00E91039"/>
    <w:rsid w:val="00E95744"/>
    <w:rsid w:val="00EA049A"/>
    <w:rsid w:val="00EA147B"/>
    <w:rsid w:val="00EA29B5"/>
    <w:rsid w:val="00EA31DA"/>
    <w:rsid w:val="00EA3975"/>
    <w:rsid w:val="00EB0268"/>
    <w:rsid w:val="00EB25D3"/>
    <w:rsid w:val="00EC0C22"/>
    <w:rsid w:val="00EC3090"/>
    <w:rsid w:val="00EC3F5C"/>
    <w:rsid w:val="00ED13A9"/>
    <w:rsid w:val="00ED3B3A"/>
    <w:rsid w:val="00EE2A35"/>
    <w:rsid w:val="00EF0188"/>
    <w:rsid w:val="00EF6EEB"/>
    <w:rsid w:val="00F0123D"/>
    <w:rsid w:val="00F053B3"/>
    <w:rsid w:val="00F12D06"/>
    <w:rsid w:val="00F16F2E"/>
    <w:rsid w:val="00F225D6"/>
    <w:rsid w:val="00F25641"/>
    <w:rsid w:val="00F320BE"/>
    <w:rsid w:val="00F47A1B"/>
    <w:rsid w:val="00F623BF"/>
    <w:rsid w:val="00F63549"/>
    <w:rsid w:val="00F74941"/>
    <w:rsid w:val="00F74BDC"/>
    <w:rsid w:val="00F75A47"/>
    <w:rsid w:val="00F77218"/>
    <w:rsid w:val="00F8396E"/>
    <w:rsid w:val="00F83D63"/>
    <w:rsid w:val="00F87841"/>
    <w:rsid w:val="00F90351"/>
    <w:rsid w:val="00F90523"/>
    <w:rsid w:val="00F91C15"/>
    <w:rsid w:val="00F93B2E"/>
    <w:rsid w:val="00FA3D7F"/>
    <w:rsid w:val="00FA6036"/>
    <w:rsid w:val="00FB48D5"/>
    <w:rsid w:val="00FB6EEB"/>
    <w:rsid w:val="00FC2E67"/>
    <w:rsid w:val="00FC3469"/>
    <w:rsid w:val="00FC5A37"/>
    <w:rsid w:val="00FD5CC2"/>
    <w:rsid w:val="00FE5B40"/>
    <w:rsid w:val="00FF0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>
      <o:colormru v:ext="edit" colors="gree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/>
    <w:lsdException w:name="Normal Table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Table Grid" w:semiHidden="0" w:uiPriority="59" w:unhideWhenUsed="0"/>
    <w:lsdException w:name="Table Theme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096"/>
    <w:pPr>
      <w:spacing w:after="84" w:line="264" w:lineRule="auto"/>
    </w:pPr>
    <w:rPr>
      <w:rFonts w:ascii="Arial" w:hAnsi="Arial" w:cs="Arial"/>
      <w:color w:val="000000"/>
      <w:kern w:val="28"/>
      <w:sz w:val="19"/>
      <w:szCs w:val="19"/>
    </w:rPr>
  </w:style>
  <w:style w:type="paragraph" w:styleId="1">
    <w:name w:val="heading 1"/>
    <w:basedOn w:val="a"/>
    <w:next w:val="a"/>
    <w:link w:val="10"/>
    <w:uiPriority w:val="9"/>
    <w:qFormat/>
    <w:locked/>
    <w:rsid w:val="00861A7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6F48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locked/>
    <w:rsid w:val="00EF6EEB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auto"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F1D7A"/>
    <w:pPr>
      <w:spacing w:after="84" w:line="264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title3">
    <w:name w:val="msotitle3"/>
    <w:uiPriority w:val="99"/>
    <w:rsid w:val="001F1D7A"/>
    <w:rPr>
      <w:rFonts w:ascii="Century Schoolbook" w:hAnsi="Century Schoolbook"/>
      <w:b/>
      <w:bCs/>
      <w:color w:val="FF0000"/>
      <w:kern w:val="28"/>
      <w:sz w:val="82"/>
      <w:szCs w:val="82"/>
    </w:rPr>
  </w:style>
  <w:style w:type="character" w:customStyle="1" w:styleId="apple-converted-space">
    <w:name w:val="apple-converted-space"/>
    <w:rsid w:val="00E31533"/>
    <w:rPr>
      <w:rFonts w:cs="Times New Roman"/>
    </w:rPr>
  </w:style>
  <w:style w:type="paragraph" w:styleId="a4">
    <w:name w:val="No Spacing"/>
    <w:uiPriority w:val="99"/>
    <w:qFormat/>
    <w:rsid w:val="00152B1C"/>
    <w:rPr>
      <w:rFonts w:ascii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rsid w:val="00750C8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6">
    <w:name w:val="Hyperlink"/>
    <w:uiPriority w:val="99"/>
    <w:semiHidden/>
    <w:unhideWhenUsed/>
    <w:rsid w:val="0090570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3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6B9E"/>
    <w:rPr>
      <w:rFonts w:ascii="Tahoma" w:hAnsi="Tahoma" w:cs="Tahoma"/>
      <w:color w:val="000000"/>
      <w:kern w:val="28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F6EEB"/>
    <w:rPr>
      <w:b/>
      <w:bCs/>
      <w:sz w:val="27"/>
      <w:szCs w:val="27"/>
    </w:rPr>
  </w:style>
  <w:style w:type="character" w:customStyle="1" w:styleId="ft">
    <w:name w:val="ft"/>
    <w:basedOn w:val="a0"/>
    <w:rsid w:val="002A6343"/>
  </w:style>
  <w:style w:type="character" w:styleId="a9">
    <w:name w:val="Emphasis"/>
    <w:basedOn w:val="a0"/>
    <w:uiPriority w:val="20"/>
    <w:qFormat/>
    <w:locked/>
    <w:rsid w:val="002A6343"/>
    <w:rPr>
      <w:i/>
      <w:iCs/>
    </w:rPr>
  </w:style>
  <w:style w:type="paragraph" w:customStyle="1" w:styleId="rtejustify">
    <w:name w:val="rtejustify"/>
    <w:basedOn w:val="a"/>
    <w:rsid w:val="00495FC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a">
    <w:name w:val="Strong"/>
    <w:basedOn w:val="a0"/>
    <w:uiPriority w:val="22"/>
    <w:qFormat/>
    <w:locked/>
    <w:rsid w:val="00B576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61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rsid w:val="006F484B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  <w:style w:type="character" w:customStyle="1" w:styleId="hl-obj">
    <w:name w:val="hl-obj"/>
    <w:basedOn w:val="a0"/>
    <w:rsid w:val="00184AF7"/>
  </w:style>
  <w:style w:type="paragraph" w:customStyle="1" w:styleId="topic-bodycontent-text">
    <w:name w:val="topic-body__content-text"/>
    <w:basedOn w:val="a"/>
    <w:rsid w:val="0057687B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6hwnw">
    <w:name w:val="_6hwnw"/>
    <w:basedOn w:val="a0"/>
    <w:rsid w:val="006A5839"/>
  </w:style>
  <w:style w:type="paragraph" w:customStyle="1" w:styleId="futurismarkdown-paragraph">
    <w:name w:val="futurismarkdown-paragraph"/>
    <w:basedOn w:val="a"/>
    <w:rsid w:val="00C0416C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55426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FF0B7-36E0-4AA0-A957-9268404E0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660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 «Средняя общеобразовательная школа № 16»</vt:lpstr>
    </vt:vector>
  </TitlesOfParts>
  <Company>Дом</Company>
  <LinksUpToDate>false</LinksUpToDate>
  <CharactersWithSpaces>5248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 «Средняя общеобразовательная школа № 16»</dc:title>
  <dc:creator>Наталья</dc:creator>
  <cp:lastModifiedBy>User</cp:lastModifiedBy>
  <cp:revision>6</cp:revision>
  <cp:lastPrinted>2019-04-24T09:18:00Z</cp:lastPrinted>
  <dcterms:created xsi:type="dcterms:W3CDTF">2025-04-27T07:37:00Z</dcterms:created>
  <dcterms:modified xsi:type="dcterms:W3CDTF">2025-05-07T09:17:00Z</dcterms:modified>
</cp:coreProperties>
</file>